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74" w:rsidRDefault="00215C52" w:rsidP="006C54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КШДС № 33</w:t>
      </w:r>
    </w:p>
    <w:p w:rsidR="00215C52" w:rsidRDefault="00215C52" w:rsidP="006C54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работе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социально-психолого-педагогической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службы</w:t>
      </w:r>
    </w:p>
    <w:p w:rsidR="00215C52" w:rsidRDefault="00215C52" w:rsidP="00215C52">
      <w:pPr>
        <w:rPr>
          <w:rFonts w:ascii="Times New Roman" w:hAnsi="Times New Roman" w:cs="Times New Roman"/>
          <w:sz w:val="28"/>
          <w:szCs w:val="28"/>
        </w:rPr>
      </w:pPr>
    </w:p>
    <w:p w:rsidR="006C5423" w:rsidRPr="005201D1" w:rsidRDefault="006C5423" w:rsidP="006C54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начала 2012-2013 учебного года </w:t>
      </w:r>
      <w:r w:rsidR="00360141">
        <w:rPr>
          <w:rFonts w:ascii="Times New Roman" w:hAnsi="Times New Roman" w:cs="Times New Roman"/>
          <w:sz w:val="28"/>
          <w:szCs w:val="28"/>
        </w:rPr>
        <w:t xml:space="preserve">продолжила </w:t>
      </w:r>
      <w:r>
        <w:rPr>
          <w:rFonts w:ascii="Times New Roman" w:hAnsi="Times New Roman" w:cs="Times New Roman"/>
          <w:sz w:val="28"/>
          <w:szCs w:val="28"/>
        </w:rPr>
        <w:t xml:space="preserve"> свою работу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социально-психоло</w:t>
      </w:r>
      <w:r w:rsidR="005201D1">
        <w:rPr>
          <w:rFonts w:ascii="Times New Roman" w:hAnsi="Times New Roman" w:cs="Times New Roman"/>
          <w:sz w:val="28"/>
          <w:szCs w:val="28"/>
        </w:rPr>
        <w:t>го-педагогическая</w:t>
      </w:r>
      <w:proofErr w:type="spellEnd"/>
      <w:r w:rsidR="005201D1">
        <w:rPr>
          <w:rFonts w:ascii="Times New Roman" w:hAnsi="Times New Roman" w:cs="Times New Roman"/>
          <w:sz w:val="28"/>
          <w:szCs w:val="28"/>
        </w:rPr>
        <w:t xml:space="preserve"> служба (СППС)</w:t>
      </w:r>
      <w:r w:rsidR="005201D1" w:rsidRPr="005201D1">
        <w:rPr>
          <w:rFonts w:ascii="Times New Roman" w:hAnsi="Times New Roman" w:cs="Times New Roman"/>
          <w:sz w:val="28"/>
          <w:szCs w:val="28"/>
        </w:rPr>
        <w:t xml:space="preserve"> </w:t>
      </w:r>
      <w:r w:rsidR="005201D1">
        <w:rPr>
          <w:rFonts w:ascii="Times New Roman" w:hAnsi="Times New Roman" w:cs="Times New Roman"/>
          <w:sz w:val="28"/>
          <w:szCs w:val="28"/>
        </w:rPr>
        <w:t>школы.</w:t>
      </w:r>
    </w:p>
    <w:p w:rsidR="006C5423" w:rsidRDefault="006C5423" w:rsidP="006C54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5423" w:rsidRPr="006C5423" w:rsidRDefault="006C5423" w:rsidP="006C542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C5423">
        <w:rPr>
          <w:rFonts w:ascii="Times New Roman" w:hAnsi="Times New Roman" w:cs="Times New Roman"/>
          <w:b/>
          <w:sz w:val="28"/>
          <w:szCs w:val="28"/>
        </w:rPr>
        <w:t>Задачи СППС:</w:t>
      </w:r>
    </w:p>
    <w:p w:rsidR="006C5423" w:rsidRPr="00953A42" w:rsidRDefault="006C5423" w:rsidP="006C5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42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Содействие полноценному личностному и интеллектуальному развитию детей на каждом возрастном этапе, формирование у них способности к самовоспитанию, саморазвитию, самоопределению.</w:t>
      </w:r>
    </w:p>
    <w:p w:rsidR="006C5423" w:rsidRPr="00953A42" w:rsidRDefault="006C5423" w:rsidP="006C5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4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Обеспечение индивидуального подхода к каждому ребенку на основе психолого-педагогического изучения детей с учетом их физиологического развития (совместно с медицинским работником школы).</w:t>
      </w:r>
    </w:p>
    <w:p w:rsidR="006C5423" w:rsidRDefault="006C5423" w:rsidP="006C5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Профилактика и коррекция отклонений в личностном развитии ребенка и социальной адаптации. </w:t>
      </w:r>
    </w:p>
    <w:p w:rsidR="00F940AB" w:rsidRDefault="006C5423" w:rsidP="006C5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более полного охвата коррекционно-развивающей работой учащихся школы были разработаны социально-псих</w:t>
      </w:r>
      <w:r w:rsidR="005201D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ологические карты классов. В карты занесены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1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с различными видами отклоняющегося поведения:</w:t>
      </w:r>
    </w:p>
    <w:p w:rsidR="00F940AB" w:rsidRDefault="00F940AB" w:rsidP="006C5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начальном звене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тревожность,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личности, школьная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5423" w:rsidRDefault="00F940AB" w:rsidP="006C5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среднем и старшем звене - </w:t>
      </w:r>
      <w:proofErr w:type="spellStart"/>
      <w:r w:rsidR="006C54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девиантное</w:t>
      </w:r>
      <w:proofErr w:type="spellEnd"/>
      <w:r w:rsidR="006C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поведение, </w:t>
      </w:r>
      <w:proofErr w:type="spellStart"/>
      <w:r w:rsidR="006C54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аддиктивное</w:t>
      </w:r>
      <w:proofErr w:type="spellEnd"/>
      <w:r w:rsidR="006C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поведение, </w:t>
      </w:r>
      <w:proofErr w:type="spellStart"/>
      <w:r w:rsidR="006C54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деликвентное</w:t>
      </w:r>
      <w:proofErr w:type="spellEnd"/>
      <w:r w:rsidR="006C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поведение, </w:t>
      </w:r>
      <w:proofErr w:type="spellStart"/>
      <w:r w:rsidR="006C54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дезадаптация</w:t>
      </w:r>
      <w:proofErr w:type="spellEnd"/>
      <w:r w:rsidR="006C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личности, </w:t>
      </w:r>
      <w:proofErr w:type="gramStart"/>
      <w:r w:rsidR="006C542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</w:t>
      </w:r>
      <w:proofErr w:type="gramEnd"/>
      <w:r w:rsidR="006C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C54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дезадаптация</w:t>
      </w:r>
      <w:proofErr w:type="spellEnd"/>
      <w:r w:rsidR="006C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характеристики каждого вида. </w:t>
      </w:r>
    </w:p>
    <w:p w:rsidR="006C5423" w:rsidRDefault="006C5423" w:rsidP="006C5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видом отклоняющегося поведения, сформированы «группы риска» </w:t>
      </w:r>
      <w:r w:rsidR="00F940A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1-11 классов, с которыми проводятся регулярные коррекционно-развивающие занятия.</w:t>
      </w:r>
    </w:p>
    <w:p w:rsidR="00F940AB" w:rsidRDefault="00F940AB" w:rsidP="006C5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течение сентября-октября месяца проведены занятия на следующие темы:</w:t>
      </w:r>
    </w:p>
    <w:p w:rsidR="00F940AB" w:rsidRDefault="00F940AB" w:rsidP="00F940A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F940AB">
        <w:rPr>
          <w:rFonts w:ascii="Times New Roman" w:hAnsi="Times New Roman" w:cs="Times New Roman"/>
          <w:b/>
          <w:sz w:val="28"/>
          <w:szCs w:val="28"/>
        </w:rPr>
        <w:t>Я не такой как все, и все мы разные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940AB" w:rsidRPr="00F940AB" w:rsidRDefault="00F940AB" w:rsidP="00F940A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940AB" w:rsidRPr="00F940AB" w:rsidRDefault="00F940AB" w:rsidP="00F940A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40AB">
        <w:rPr>
          <w:rFonts w:ascii="Times New Roman" w:hAnsi="Times New Roman" w:cs="Times New Roman"/>
          <w:b/>
          <w:bCs/>
          <w:sz w:val="28"/>
          <w:szCs w:val="28"/>
        </w:rPr>
        <w:t xml:space="preserve">Цели: </w:t>
      </w:r>
    </w:p>
    <w:p w:rsidR="00F940AB" w:rsidRPr="00F940AB" w:rsidRDefault="00F940AB" w:rsidP="00F940A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0A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F940AB">
        <w:rPr>
          <w:rFonts w:ascii="Times New Roman" w:hAnsi="Times New Roman" w:cs="Times New Roman"/>
          <w:sz w:val="28"/>
          <w:szCs w:val="28"/>
        </w:rPr>
        <w:t xml:space="preserve">содействие в формировании гармоничной </w:t>
      </w:r>
      <w:proofErr w:type="spellStart"/>
      <w:proofErr w:type="gramStart"/>
      <w:r w:rsidRPr="00F940AB">
        <w:rPr>
          <w:rFonts w:ascii="Times New Roman" w:hAnsi="Times New Roman" w:cs="Times New Roman"/>
          <w:sz w:val="28"/>
          <w:szCs w:val="28"/>
        </w:rPr>
        <w:t>Я-концепции</w:t>
      </w:r>
      <w:proofErr w:type="spellEnd"/>
      <w:proofErr w:type="gramEnd"/>
      <w:r w:rsidRPr="00F940AB">
        <w:rPr>
          <w:rFonts w:ascii="Times New Roman" w:hAnsi="Times New Roman" w:cs="Times New Roman"/>
          <w:sz w:val="28"/>
          <w:szCs w:val="28"/>
        </w:rPr>
        <w:t>, развитие навыка самоанализа, принятия себя;</w:t>
      </w:r>
    </w:p>
    <w:p w:rsidR="00F940AB" w:rsidRDefault="00F940AB" w:rsidP="00F940A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0AB">
        <w:rPr>
          <w:rFonts w:ascii="Times New Roman" w:hAnsi="Times New Roman" w:cs="Times New Roman"/>
          <w:sz w:val="28"/>
          <w:szCs w:val="28"/>
        </w:rPr>
        <w:t>- стимулирование осознания учащимися своих индивидуаль</w:t>
      </w:r>
      <w:r w:rsidRPr="00F940AB">
        <w:rPr>
          <w:rFonts w:ascii="Times New Roman" w:hAnsi="Times New Roman" w:cs="Times New Roman"/>
          <w:sz w:val="28"/>
          <w:szCs w:val="28"/>
        </w:rPr>
        <w:softHyphen/>
        <w:t>ных личностных черт и сопоставление себя с окружающими.</w:t>
      </w:r>
    </w:p>
    <w:p w:rsidR="00F940AB" w:rsidRDefault="00F940AB" w:rsidP="00F940A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40AB" w:rsidRDefault="00F940AB" w:rsidP="00F940A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0AB" w:rsidRDefault="00F940AB" w:rsidP="00F940A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0AB" w:rsidRDefault="00F940AB" w:rsidP="00F940A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0AB" w:rsidRDefault="00F940AB" w:rsidP="00F940A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81625" cy="3724275"/>
            <wp:effectExtent l="19050" t="0" r="9525" b="0"/>
            <wp:docPr id="5" name="Рисунок 4" descr="C:\Documents and Settings\Admin\Мои документы\Мои рисунки\2012-10-24, Изображение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Мои документы\Мои рисунки\2012-10-24, Изображение\Изображение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966" cy="372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0AB" w:rsidRDefault="00F940AB" w:rsidP="00F940A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0AB" w:rsidRDefault="00F940AB" w:rsidP="00F940A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0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53050" cy="4015724"/>
            <wp:effectExtent l="19050" t="0" r="0" b="0"/>
            <wp:docPr id="4" name="Рисунок 1" descr="C:\Documents and Settings\Admin\Мои документы\Мои рисунки\2012-10-24, Изображение\Изобра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2012-10-24, Изображение\Изображение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378" cy="4017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0AB" w:rsidRDefault="00F940AB" w:rsidP="00F940A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26B" w:rsidRPr="0040226B" w:rsidRDefault="0040226B" w:rsidP="00F940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26B" w:rsidRPr="0040226B" w:rsidRDefault="0040226B" w:rsidP="0040226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школы – Тимофеева Ольга Евгеньевна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занятие с учащимися «группы риска». </w:t>
      </w:r>
    </w:p>
    <w:p w:rsidR="0040226B" w:rsidRDefault="0040226B" w:rsidP="00F940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26B" w:rsidRDefault="0040226B" w:rsidP="00F940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26B" w:rsidRDefault="0040226B" w:rsidP="00F940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0AB" w:rsidRPr="00F940AB" w:rsidRDefault="00F940AB" w:rsidP="00F940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Учимся общаться.</w:t>
      </w:r>
    </w:p>
    <w:p w:rsidR="00F940AB" w:rsidRDefault="00F940AB" w:rsidP="00F940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0B7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0AB" w:rsidRDefault="00F940AB" w:rsidP="00F940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коммуникативной компетенции, умения грамотно и культурно строить диалог;</w:t>
      </w:r>
    </w:p>
    <w:p w:rsidR="00F940AB" w:rsidRDefault="00F940AB" w:rsidP="00F940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упражнениям, развивающим и укрепляющим голосовые связки, дикцию, умение быстро и правильно строить свою речь.</w:t>
      </w:r>
    </w:p>
    <w:p w:rsidR="00F940AB" w:rsidRDefault="00F940AB" w:rsidP="006C5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0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7731" cy="4886325"/>
            <wp:effectExtent l="19050" t="0" r="7819" b="0"/>
            <wp:docPr id="6" name="Рисунок 3" descr="C:\Documents and Settings\Admin\Мои документы\Мои рисунки\2012-10-24, Изображение\Изображение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Мои рисунки\2012-10-24, Изображение\Изображение 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88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423" w:rsidRDefault="006C5423" w:rsidP="006C5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26B" w:rsidRDefault="0040226B" w:rsidP="006C5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Соц. педагог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Кайратовна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занятие с учащимися «группы риска».</w:t>
      </w:r>
    </w:p>
    <w:p w:rsidR="0040226B" w:rsidRDefault="00F940AB" w:rsidP="00402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0226B" w:rsidRDefault="0040226B" w:rsidP="00402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40AB" w:rsidRDefault="00F940AB" w:rsidP="006C5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0AB" w:rsidRDefault="00F940AB" w:rsidP="006C5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0AB" w:rsidRDefault="00F940AB" w:rsidP="006C5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0AB" w:rsidRDefault="00F940AB" w:rsidP="006C5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0AB" w:rsidRDefault="00F940AB" w:rsidP="006C5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0AB" w:rsidRDefault="00F940AB" w:rsidP="006C5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0AB" w:rsidRDefault="00F940AB" w:rsidP="006C5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0AB" w:rsidRDefault="00F940AB" w:rsidP="006C5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0AB" w:rsidRDefault="00F940AB" w:rsidP="006C5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0AB" w:rsidRPr="00953A42" w:rsidRDefault="00F940AB" w:rsidP="006C5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423" w:rsidRPr="00215C52" w:rsidRDefault="006C5423" w:rsidP="006C54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6C5423" w:rsidRPr="00215C52" w:rsidSect="00215C5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C52"/>
    <w:rsid w:val="00001B99"/>
    <w:rsid w:val="000144CF"/>
    <w:rsid w:val="000E2A1E"/>
    <w:rsid w:val="00120939"/>
    <w:rsid w:val="00122913"/>
    <w:rsid w:val="00126FC1"/>
    <w:rsid w:val="00167F8D"/>
    <w:rsid w:val="00187FBA"/>
    <w:rsid w:val="001D7774"/>
    <w:rsid w:val="001E173F"/>
    <w:rsid w:val="00215C52"/>
    <w:rsid w:val="002B2996"/>
    <w:rsid w:val="00360141"/>
    <w:rsid w:val="00363CF6"/>
    <w:rsid w:val="00382912"/>
    <w:rsid w:val="003A394F"/>
    <w:rsid w:val="0040226B"/>
    <w:rsid w:val="004677BD"/>
    <w:rsid w:val="005201D1"/>
    <w:rsid w:val="005365A3"/>
    <w:rsid w:val="006159E4"/>
    <w:rsid w:val="00630198"/>
    <w:rsid w:val="006B25FE"/>
    <w:rsid w:val="006C5423"/>
    <w:rsid w:val="007C6702"/>
    <w:rsid w:val="008465D8"/>
    <w:rsid w:val="00980A77"/>
    <w:rsid w:val="00A5032F"/>
    <w:rsid w:val="00A93A07"/>
    <w:rsid w:val="00AC7FD3"/>
    <w:rsid w:val="00AD50B8"/>
    <w:rsid w:val="00C55B36"/>
    <w:rsid w:val="00D06B64"/>
    <w:rsid w:val="00DF4800"/>
    <w:rsid w:val="00F51F47"/>
    <w:rsid w:val="00F94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0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0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2012-10-25T05:21:00Z</dcterms:created>
  <dcterms:modified xsi:type="dcterms:W3CDTF">2012-10-25T05:21:00Z</dcterms:modified>
</cp:coreProperties>
</file>